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C" w:rsidRPr="001E650B" w:rsidRDefault="00847C8C" w:rsidP="00847C8C">
      <w:pPr>
        <w:pStyle w:val="a3"/>
        <w:jc w:val="center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>ПОСТАНОВЛЕНИЕ</w:t>
      </w:r>
    </w:p>
    <w:p w:rsidR="00847C8C" w:rsidRPr="001E650B" w:rsidRDefault="00847C8C" w:rsidP="00847C8C">
      <w:pPr>
        <w:pStyle w:val="a3"/>
        <w:jc w:val="center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>ГЛАВЫ ЛИНЕВСКОГО ГОРОДСКОГО ПОСЕЛЕНИЯ</w:t>
      </w:r>
      <w:r w:rsidRPr="001E650B">
        <w:rPr>
          <w:rFonts w:ascii="Arial" w:hAnsi="Arial" w:cs="Arial"/>
          <w:b w:val="0"/>
        </w:rPr>
        <w:br/>
        <w:t>ЖИРНОВСКОГО  МУНИЦИПАЛЬНОГО РАЙОНА</w:t>
      </w:r>
      <w:r w:rsidRPr="001E650B">
        <w:rPr>
          <w:rFonts w:ascii="Arial" w:hAnsi="Arial" w:cs="Arial"/>
          <w:b w:val="0"/>
        </w:rPr>
        <w:br/>
        <w:t>ВОЛГОГРАДСКОЙ ОБЛАСТИ</w:t>
      </w:r>
    </w:p>
    <w:p w:rsidR="00847C8C" w:rsidRPr="001E650B" w:rsidRDefault="00847C8C" w:rsidP="00847C8C">
      <w:pPr>
        <w:pStyle w:val="a3"/>
        <w:jc w:val="center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>_______________________________________</w:t>
      </w:r>
      <w:r w:rsidR="001E650B">
        <w:rPr>
          <w:rFonts w:ascii="Arial" w:hAnsi="Arial" w:cs="Arial"/>
          <w:b w:val="0"/>
        </w:rPr>
        <w:t>_______________________________</w:t>
      </w:r>
    </w:p>
    <w:p w:rsidR="00847C8C" w:rsidRPr="001E650B" w:rsidRDefault="00847C8C" w:rsidP="00847C8C">
      <w:pPr>
        <w:pStyle w:val="a3"/>
        <w:jc w:val="center"/>
        <w:rPr>
          <w:rFonts w:ascii="Arial" w:hAnsi="Arial" w:cs="Arial"/>
          <w:b w:val="0"/>
        </w:rPr>
      </w:pP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>от 04.12.2017 г №241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</w:p>
    <w:p w:rsidR="00847C8C" w:rsidRPr="001E650B" w:rsidRDefault="00847C8C" w:rsidP="00847C8C">
      <w:pPr>
        <w:pStyle w:val="a3"/>
        <w:jc w:val="center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Волгоградской области от 19.09.2017 г №177 « Об утверждении административного регламента предоставления муниципальной услуги «Предоставление земельных участков в собственность граждан бесплатно»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  <w:lang w:eastAsia="ru-RU"/>
        </w:rPr>
        <w:t xml:space="preserve">          </w:t>
      </w:r>
      <w:r w:rsidRPr="001E650B">
        <w:rPr>
          <w:rFonts w:ascii="Arial" w:hAnsi="Arial" w:cs="Arial"/>
          <w:b w:val="0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>ПОСТАНОВЛЯЮ: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 xml:space="preserve">        1.Внести изменения в постановление главы Линевского городского поселения Жирновского муниципального района Волгоградской области от 19.09.2017 г №177 « Об утверждении административного регламента предоставления муниципальной услуги «Предоставление земельных участков в собственность граждан бесплатно».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 xml:space="preserve">       2. Подпункт 2.6.6. дополнить абзацем следующего содержания: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 xml:space="preserve">       Заявления и документы могут быть представлены в форме электронных документов в соответствии с Федеральным законом от 27 июля 2010 г №210-ФЗ «Об организации предоставления государственных и муниципальных услуг».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 xml:space="preserve">        Заявления и документы, необходимые для предоставления муниципальных услуг и представляемые в электронной форме подписываются в соответствии с требованиями Федерального закона от 6 апреля 2011 года №63-ФЗ «Об электронной подписи» и статей 21.1 и 21.2 Федерального закона от 27 июля 2010 года №210- ФЗ «Об организации предоставления  государственных и муниципальных услуг».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 xml:space="preserve">         3. Подпункт 2.8 дополнить пунктом следующего содержания: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 xml:space="preserve">         5) Основанием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 xml:space="preserve">          4.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 на интернет странице поселения официального сайта Жирновского муниципального района.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 xml:space="preserve">          5. Настоящее постановление вступает в силу со дня его обнародования.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>Глава Линевского</w:t>
      </w:r>
    </w:p>
    <w:p w:rsidR="00847C8C" w:rsidRPr="001E650B" w:rsidRDefault="00847C8C" w:rsidP="00847C8C">
      <w:pPr>
        <w:pStyle w:val="a3"/>
        <w:jc w:val="both"/>
        <w:rPr>
          <w:rFonts w:ascii="Arial" w:hAnsi="Arial" w:cs="Arial"/>
          <w:b w:val="0"/>
        </w:rPr>
      </w:pPr>
      <w:r w:rsidRPr="001E650B">
        <w:rPr>
          <w:rFonts w:ascii="Arial" w:hAnsi="Arial" w:cs="Arial"/>
          <w:b w:val="0"/>
        </w:rPr>
        <w:t xml:space="preserve">городского поселения                                                                            Г.В. Лоскутов  </w:t>
      </w:r>
    </w:p>
    <w:p w:rsidR="002A7A49" w:rsidRPr="001E650B" w:rsidRDefault="002A7A49">
      <w:pPr>
        <w:rPr>
          <w:rFonts w:ascii="Arial" w:hAnsi="Arial" w:cs="Arial"/>
        </w:rPr>
      </w:pPr>
    </w:p>
    <w:sectPr w:rsidR="002A7A49" w:rsidRPr="001E650B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C8C"/>
    <w:rsid w:val="001E650B"/>
    <w:rsid w:val="002629D2"/>
    <w:rsid w:val="002A7A49"/>
    <w:rsid w:val="00784800"/>
    <w:rsid w:val="00847C8C"/>
    <w:rsid w:val="008E52F4"/>
    <w:rsid w:val="00DA02BC"/>
    <w:rsid w:val="00E0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C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2017-12-04T12:50:00Z</dcterms:created>
  <dcterms:modified xsi:type="dcterms:W3CDTF">2017-12-04T12:51:00Z</dcterms:modified>
</cp:coreProperties>
</file>